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F8A8" w14:textId="19309B04" w:rsidR="00530090" w:rsidRDefault="00530090" w:rsidP="00530090">
      <w:pPr>
        <w:tabs>
          <w:tab w:val="left" w:pos="4395"/>
        </w:tabs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07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67E6FCD2" w:rsidR="00CA27A0" w:rsidRPr="002C49E0" w:rsidRDefault="00D5587D" w:rsidP="000A7B39">
      <w:pPr>
        <w:tabs>
          <w:tab w:val="left" w:pos="4395"/>
        </w:tabs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2C49E0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49E0">
        <w:rPr>
          <w:rFonts w:ascii="Calibri" w:hAnsi="Calibri" w:cs="Calibri"/>
          <w:i/>
          <w:sz w:val="18"/>
          <w:szCs w:val="18"/>
        </w:rPr>
        <w:t>Projekt „</w:t>
      </w:r>
      <w:r w:rsidR="00322D3D" w:rsidRPr="002C49E0">
        <w:rPr>
          <w:rFonts w:ascii="Calibri" w:hAnsi="Calibri" w:cs="Calibri"/>
          <w:i/>
          <w:sz w:val="18"/>
          <w:szCs w:val="18"/>
        </w:rPr>
        <w:t>Mój pierwszy biznes jest nadzieją</w:t>
      </w:r>
      <w:r w:rsidRPr="002C49E0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2C49E0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2C49E0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2C49E0">
        <w:rPr>
          <w:rFonts w:ascii="Calibri" w:hAnsi="Calibri" w:cs="Calibri"/>
          <w:i/>
          <w:sz w:val="18"/>
          <w:szCs w:val="18"/>
        </w:rPr>
        <w:t>7</w:t>
      </w:r>
      <w:r w:rsidRPr="002C49E0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2C49E0">
        <w:rPr>
          <w:rFonts w:ascii="Calibri" w:hAnsi="Calibri" w:cs="Calibri"/>
          <w:i/>
          <w:sz w:val="18"/>
          <w:szCs w:val="18"/>
        </w:rPr>
        <w:t>i</w:t>
      </w:r>
    </w:p>
    <w:p w14:paraId="1767B64C" w14:textId="77777777" w:rsidR="00972512" w:rsidRPr="00F42035" w:rsidRDefault="00972512" w:rsidP="00972512">
      <w:pPr>
        <w:spacing w:after="0" w:line="240" w:lineRule="auto"/>
        <w:jc w:val="both"/>
        <w:rPr>
          <w:rFonts w:ascii="Calibri" w:eastAsia="Calibri" w:hAnsi="Calibri" w:cs="Calibri"/>
          <w:i/>
          <w:sz w:val="22"/>
        </w:rPr>
      </w:pPr>
    </w:p>
    <w:p w14:paraId="00C93A8F" w14:textId="44A6F7EC" w:rsidR="00972512" w:rsidRPr="00F42035" w:rsidRDefault="00972512" w:rsidP="00972512">
      <w:pPr>
        <w:pStyle w:val="Bezodstpw"/>
        <w:jc w:val="center"/>
        <w:rPr>
          <w:rFonts w:cs="Calibri"/>
          <w:b/>
          <w:sz w:val="24"/>
          <w:szCs w:val="24"/>
        </w:rPr>
      </w:pPr>
      <w:r w:rsidRPr="00F42035">
        <w:rPr>
          <w:rFonts w:cs="Calibri"/>
          <w:b/>
          <w:sz w:val="24"/>
          <w:szCs w:val="24"/>
        </w:rPr>
        <w:t xml:space="preserve">KARTA OCENY </w:t>
      </w:r>
      <w:r w:rsidR="00C96B2E">
        <w:rPr>
          <w:rFonts w:cs="Calibri"/>
          <w:b/>
          <w:sz w:val="24"/>
          <w:szCs w:val="24"/>
        </w:rPr>
        <w:t>MERYTORYCZNEJ</w:t>
      </w:r>
      <w:r w:rsidRPr="00F42035">
        <w:rPr>
          <w:rFonts w:cs="Calibri"/>
          <w:b/>
          <w:sz w:val="24"/>
          <w:szCs w:val="24"/>
        </w:rPr>
        <w:t xml:space="preserve"> DOKUMENTACJI REKRUTACYJNEJ</w:t>
      </w:r>
    </w:p>
    <w:p w14:paraId="42D83539" w14:textId="77777777" w:rsidR="00972512" w:rsidRPr="00F42035" w:rsidRDefault="00972512" w:rsidP="00972512">
      <w:pPr>
        <w:pStyle w:val="Bezodstpw"/>
        <w:jc w:val="center"/>
        <w:rPr>
          <w:rFonts w:cs="Calibri"/>
          <w:b/>
          <w:sz w:val="24"/>
          <w:szCs w:val="24"/>
        </w:rPr>
      </w:pPr>
      <w:r w:rsidRPr="00F42035">
        <w:rPr>
          <w:rFonts w:cs="Calibri"/>
          <w:b/>
          <w:sz w:val="24"/>
          <w:szCs w:val="24"/>
        </w:rPr>
        <w:t>I ETAP REKRUTACJI</w:t>
      </w:r>
    </w:p>
    <w:p w14:paraId="7B7EAB2A" w14:textId="0537EF91" w:rsidR="00972512" w:rsidRPr="00F42035" w:rsidRDefault="00972512" w:rsidP="00972512">
      <w:pPr>
        <w:pStyle w:val="Bezodstpw"/>
        <w:jc w:val="center"/>
        <w:rPr>
          <w:rFonts w:cs="Calibri"/>
          <w:b/>
          <w:color w:val="FF0000"/>
          <w:sz w:val="24"/>
          <w:szCs w:val="24"/>
        </w:rPr>
      </w:pPr>
      <w:r w:rsidRPr="00F42035">
        <w:rPr>
          <w:rFonts w:cs="Calibri"/>
          <w:b/>
          <w:color w:val="FF0000"/>
          <w:sz w:val="24"/>
          <w:szCs w:val="24"/>
        </w:rPr>
        <w:t>Arkusz wypełniany przez: Beneficjenta (RIG Stalowa Wola)</w:t>
      </w:r>
    </w:p>
    <w:p w14:paraId="45795F4C" w14:textId="77777777" w:rsidR="00972512" w:rsidRPr="00F42035" w:rsidRDefault="00972512" w:rsidP="00972512">
      <w:pPr>
        <w:autoSpaceDE w:val="0"/>
        <w:rPr>
          <w:rFonts w:ascii="Calibri" w:hAnsi="Calibri" w:cs="Calibri"/>
          <w:b/>
          <w:bCs/>
          <w:i/>
          <w:sz w:val="22"/>
        </w:rPr>
      </w:pPr>
    </w:p>
    <w:p w14:paraId="5C49B5F5" w14:textId="0C80EF0F" w:rsidR="00972512" w:rsidRPr="00F42035" w:rsidRDefault="00972512" w:rsidP="00972512">
      <w:pPr>
        <w:jc w:val="both"/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sz w:val="22"/>
        </w:rPr>
        <w:t xml:space="preserve">Wszystkim osobom składającym dokumentację rekrutacyjną nadawany jest indywidualny numer zgłoszeniowy (INZ) z datą i godziną wpływu do </w:t>
      </w:r>
      <w:r w:rsidR="00F42035">
        <w:rPr>
          <w:rFonts w:ascii="Calibri" w:hAnsi="Calibri" w:cs="Calibri"/>
          <w:sz w:val="22"/>
        </w:rPr>
        <w:t>RIG Stalowa Wola</w:t>
      </w:r>
    </w:p>
    <w:tbl>
      <w:tblPr>
        <w:tblW w:w="96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2"/>
        <w:gridCol w:w="6583"/>
      </w:tblGrid>
      <w:tr w:rsidR="00972512" w:rsidRPr="00F42035" w14:paraId="7704F975" w14:textId="77777777" w:rsidTr="00972512">
        <w:trPr>
          <w:trHeight w:val="39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2D65F8F" w14:textId="77777777" w:rsidR="00972512" w:rsidRPr="00F42035" w:rsidRDefault="00972512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Beneficjent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A579" w14:textId="3C13992D" w:rsidR="00972512" w:rsidRPr="00F42035" w:rsidRDefault="00F42035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Regionalna Izba Gospodarcza w Stalowej Woli</w:t>
            </w:r>
          </w:p>
        </w:tc>
      </w:tr>
      <w:tr w:rsidR="00972512" w:rsidRPr="00F42035" w14:paraId="6BCD0DB8" w14:textId="77777777" w:rsidTr="00972512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4E2E9EE" w14:textId="77777777" w:rsidR="00972512" w:rsidRPr="00F42035" w:rsidRDefault="00972512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Tytuł projektu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FCA4" w14:textId="29B6C601" w:rsidR="00972512" w:rsidRPr="00F42035" w:rsidRDefault="00972512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F42035">
              <w:rPr>
                <w:rFonts w:ascii="Calibri" w:eastAsia="Calibri" w:hAnsi="Calibri" w:cs="Calibri"/>
                <w:sz w:val="22"/>
              </w:rPr>
              <w:t>„</w:t>
            </w:r>
            <w:r w:rsidR="00F42035">
              <w:rPr>
                <w:rFonts w:ascii="Calibri" w:eastAsia="Calibri" w:hAnsi="Calibri" w:cs="Calibri"/>
                <w:sz w:val="22"/>
              </w:rPr>
              <w:t>Mój pierwszy biznes jest nadzieją</w:t>
            </w:r>
            <w:r w:rsidRPr="00F42035">
              <w:rPr>
                <w:rFonts w:ascii="Calibri" w:eastAsia="Calibri" w:hAnsi="Calibri" w:cs="Calibri"/>
                <w:sz w:val="22"/>
              </w:rPr>
              <w:t>"</w:t>
            </w:r>
          </w:p>
        </w:tc>
      </w:tr>
      <w:tr w:rsidR="00972512" w:rsidRPr="00F42035" w14:paraId="29067983" w14:textId="77777777" w:rsidTr="00972512">
        <w:trPr>
          <w:trHeight w:val="578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944C7F" w14:textId="77777777" w:rsidR="00972512" w:rsidRPr="00F42035" w:rsidRDefault="00972512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>Kandydat/ka do projektu (imię, nazwisko i adres 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7955" w14:textId="77777777" w:rsidR="00972512" w:rsidRPr="00F42035" w:rsidRDefault="00972512">
            <w:pPr>
              <w:pStyle w:val="Bezodstpw"/>
              <w:rPr>
                <w:rFonts w:cs="Calibri"/>
              </w:rPr>
            </w:pPr>
          </w:p>
        </w:tc>
      </w:tr>
      <w:tr w:rsidR="00972512" w:rsidRPr="00F42035" w14:paraId="67AD9512" w14:textId="77777777" w:rsidTr="00972512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7062F0" w14:textId="6479C706" w:rsidR="00972512" w:rsidRPr="00F42035" w:rsidRDefault="00972512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 xml:space="preserve">Indywidualny Numer </w:t>
            </w:r>
            <w:r w:rsidR="00AF1FFE">
              <w:rPr>
                <w:rFonts w:cs="Calibri"/>
              </w:rPr>
              <w:t>Rekrutacyjny</w:t>
            </w:r>
            <w:r w:rsidRPr="00F42035">
              <w:rPr>
                <w:rFonts w:cs="Calibri"/>
              </w:rPr>
              <w:t xml:space="preserve"> (IN</w:t>
            </w:r>
            <w:r w:rsidR="00AF1FFE">
              <w:rPr>
                <w:rFonts w:cs="Calibri"/>
              </w:rPr>
              <w:t>R</w:t>
            </w:r>
            <w:r w:rsidRPr="00F42035">
              <w:rPr>
                <w:rFonts w:cs="Calibri"/>
              </w:rPr>
              <w:t>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94EA" w14:textId="1B7D5EF8" w:rsidR="00972512" w:rsidRPr="00F42035" w:rsidRDefault="00AF1FFE">
            <w:pPr>
              <w:pStyle w:val="Bezodstpw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RIG</w:t>
            </w:r>
            <w:r w:rsidR="00972512" w:rsidRPr="00F42035">
              <w:rPr>
                <w:rFonts w:cs="Calibri"/>
                <w:b/>
                <w:color w:val="000000"/>
              </w:rPr>
              <w:t>/</w:t>
            </w:r>
            <w:r w:rsidR="00923678">
              <w:rPr>
                <w:rFonts w:cs="Calibri"/>
                <w:b/>
                <w:color w:val="000000"/>
              </w:rPr>
              <w:t>7.3</w:t>
            </w:r>
            <w:r w:rsidR="009F4E74">
              <w:rPr>
                <w:rFonts w:cs="Calibri"/>
                <w:b/>
                <w:color w:val="000000"/>
              </w:rPr>
              <w:t>.</w:t>
            </w:r>
            <w:r w:rsidR="00972512" w:rsidRPr="00F42035">
              <w:rPr>
                <w:rFonts w:cs="Calibri"/>
                <w:b/>
                <w:color w:val="000000"/>
              </w:rPr>
              <w:t>MOF/202</w:t>
            </w:r>
            <w:r w:rsidR="00923678">
              <w:rPr>
                <w:rFonts w:cs="Calibri"/>
                <w:b/>
                <w:color w:val="000000"/>
              </w:rPr>
              <w:t>2</w:t>
            </w:r>
            <w:r>
              <w:rPr>
                <w:rFonts w:cs="Calibri"/>
                <w:b/>
                <w:color w:val="000000"/>
              </w:rPr>
              <w:t>/INR/…….</w:t>
            </w:r>
          </w:p>
        </w:tc>
      </w:tr>
    </w:tbl>
    <w:p w14:paraId="04802E5E" w14:textId="447F9009" w:rsidR="00CA27A0" w:rsidRPr="00F42035" w:rsidRDefault="00CA27A0" w:rsidP="00CA27A0">
      <w:pPr>
        <w:rPr>
          <w:rFonts w:ascii="Calibri" w:hAnsi="Calibri" w:cs="Calibri"/>
          <w:sz w:val="22"/>
        </w:rPr>
      </w:pPr>
    </w:p>
    <w:p w14:paraId="689E58DF" w14:textId="77777777" w:rsidR="00C96B2E" w:rsidRDefault="00C96B2E" w:rsidP="00C96B2E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386"/>
        <w:gridCol w:w="1704"/>
        <w:gridCol w:w="1445"/>
      </w:tblGrid>
      <w:tr w:rsidR="00C96B2E" w14:paraId="4D540E34" w14:textId="77777777" w:rsidTr="00C96B2E">
        <w:trPr>
          <w:trHeight w:val="5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DC45667" w14:textId="77777777" w:rsidR="00C96B2E" w:rsidRDefault="00C96B2E">
            <w:pPr>
              <w:pStyle w:val="TableParagraph"/>
              <w:spacing w:before="120"/>
              <w:ind w:left="156" w:right="1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0337CC5" w14:textId="77777777" w:rsidR="00C96B2E" w:rsidRDefault="00C96B2E">
            <w:pPr>
              <w:pStyle w:val="TableParagraph"/>
              <w:spacing w:before="120"/>
              <w:ind w:left="1276"/>
              <w:rPr>
                <w:b/>
              </w:rPr>
            </w:pPr>
            <w:proofErr w:type="spellStart"/>
            <w:r>
              <w:rPr>
                <w:b/>
              </w:rPr>
              <w:t>Kryteria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oceny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merytorycznej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24652C2" w14:textId="77777777" w:rsidR="00C96B2E" w:rsidRDefault="00C96B2E">
            <w:pPr>
              <w:pStyle w:val="TableParagraph"/>
              <w:spacing w:line="249" w:lineRule="exact"/>
              <w:ind w:left="108" w:right="1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Przyznana</w:t>
            </w:r>
            <w:proofErr w:type="spellEnd"/>
          </w:p>
          <w:p w14:paraId="7EE190FF" w14:textId="77777777" w:rsidR="00C96B2E" w:rsidRDefault="00C96B2E">
            <w:pPr>
              <w:pStyle w:val="TableParagraph"/>
              <w:spacing w:before="1" w:line="238" w:lineRule="exact"/>
              <w:ind w:left="108"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punktów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E849381" w14:textId="77777777" w:rsidR="00C96B2E" w:rsidRDefault="00C96B2E">
            <w:pPr>
              <w:pStyle w:val="TableParagraph"/>
              <w:spacing w:line="249" w:lineRule="exact"/>
              <w:ind w:left="112" w:right="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Maks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liczba</w:t>
            </w:r>
            <w:proofErr w:type="spellEnd"/>
          </w:p>
          <w:p w14:paraId="2F1B81EC" w14:textId="77777777" w:rsidR="00C96B2E" w:rsidRDefault="00C96B2E">
            <w:pPr>
              <w:pStyle w:val="TableParagraph"/>
              <w:spacing w:before="1" w:line="238" w:lineRule="exact"/>
              <w:ind w:left="99" w:right="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punktów</w:t>
            </w:r>
            <w:proofErr w:type="spellEnd"/>
          </w:p>
        </w:tc>
      </w:tr>
      <w:tr w:rsidR="00C96B2E" w14:paraId="7844BE0B" w14:textId="77777777" w:rsidTr="00C96B2E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CB1C812" w14:textId="77777777" w:rsidR="00C96B2E" w:rsidRDefault="00C96B2E">
            <w:pPr>
              <w:pStyle w:val="TableParagraph"/>
              <w:spacing w:before="77"/>
              <w:ind w:left="13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B551296" w14:textId="77777777" w:rsidR="00C96B2E" w:rsidRDefault="00C96B2E">
            <w:pPr>
              <w:pStyle w:val="TableParagraph"/>
              <w:spacing w:before="77"/>
              <w:ind w:left="748"/>
              <w:rPr>
                <w:b/>
              </w:rPr>
            </w:pPr>
            <w:r>
              <w:rPr>
                <w:b/>
              </w:rPr>
              <w:t>OPIS PLANOWANEJ DZIAŁALNOŚCI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B6D93C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6B8BD59" w14:textId="77777777" w:rsidR="00C96B2E" w:rsidRDefault="00C96B2E">
            <w:pPr>
              <w:pStyle w:val="TableParagraph"/>
              <w:spacing w:before="77"/>
              <w:ind w:left="108" w:right="96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C96B2E" w14:paraId="2E0A41C4" w14:textId="77777777" w:rsidTr="00C96B2E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AD7A" w14:textId="77777777" w:rsidR="00C96B2E" w:rsidRDefault="00C96B2E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D001" w14:textId="77777777" w:rsidR="00C96B2E" w:rsidRDefault="00C96B2E">
            <w:pPr>
              <w:pStyle w:val="TableParagraph"/>
              <w:spacing w:line="234" w:lineRule="exact"/>
              <w:ind w:left="110"/>
            </w:pPr>
            <w:proofErr w:type="spellStart"/>
            <w:r>
              <w:t>Pomysł</w:t>
            </w:r>
            <w:proofErr w:type="spellEnd"/>
            <w:r>
              <w:t xml:space="preserve"> </w:t>
            </w:r>
            <w:proofErr w:type="spellStart"/>
            <w:r>
              <w:t>biznesowy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700F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D26B" w14:textId="32E95313" w:rsidR="00C96B2E" w:rsidRPr="00BF19F8" w:rsidRDefault="00D9100B">
            <w:pPr>
              <w:pStyle w:val="TableParagraph"/>
              <w:spacing w:line="234" w:lineRule="exact"/>
              <w:ind w:left="108" w:right="96"/>
              <w:jc w:val="center"/>
            </w:pPr>
            <w:r w:rsidRPr="00BF19F8">
              <w:t>7</w:t>
            </w:r>
          </w:p>
        </w:tc>
      </w:tr>
      <w:tr w:rsidR="00C96B2E" w14:paraId="07935215" w14:textId="77777777" w:rsidTr="00C96B2E">
        <w:trPr>
          <w:trHeight w:val="2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CF72" w14:textId="77777777" w:rsidR="00C96B2E" w:rsidRDefault="00C96B2E">
            <w:pPr>
              <w:pStyle w:val="TableParagraph"/>
              <w:spacing w:line="229" w:lineRule="exact"/>
              <w:ind w:left="9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410C" w14:textId="54B940EB" w:rsidR="00C96B2E" w:rsidRDefault="00D9100B">
            <w:pPr>
              <w:pStyle w:val="TableParagraph"/>
              <w:spacing w:line="229" w:lineRule="exact"/>
              <w:ind w:left="110"/>
            </w:pPr>
            <w:proofErr w:type="spellStart"/>
            <w:r>
              <w:t>Posiadane</w:t>
            </w:r>
            <w:proofErr w:type="spellEnd"/>
            <w:r>
              <w:t xml:space="preserve"> </w:t>
            </w:r>
            <w:proofErr w:type="spellStart"/>
            <w:r>
              <w:t>zasoby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5422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700D" w14:textId="28BE6B0A" w:rsidR="00C96B2E" w:rsidRPr="00BF19F8" w:rsidRDefault="00D9100B">
            <w:pPr>
              <w:pStyle w:val="TableParagraph"/>
              <w:spacing w:line="229" w:lineRule="exact"/>
              <w:ind w:left="8"/>
              <w:jc w:val="center"/>
            </w:pPr>
            <w:r w:rsidRPr="00BF19F8">
              <w:t>7</w:t>
            </w:r>
          </w:p>
        </w:tc>
      </w:tr>
      <w:tr w:rsidR="00C96B2E" w14:paraId="0FC1D65E" w14:textId="77777777" w:rsidTr="00C96B2E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9B50" w14:textId="77777777" w:rsidR="00C96B2E" w:rsidRDefault="00C96B2E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21EF" w14:textId="4F7DCF2F" w:rsidR="00C96B2E" w:rsidRDefault="00C96B2E">
            <w:pPr>
              <w:pStyle w:val="TableParagraph"/>
              <w:spacing w:line="234" w:lineRule="exact"/>
              <w:ind w:left="110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 w:rsidR="00D9100B">
              <w:t>finansowa</w:t>
            </w:r>
            <w:proofErr w:type="spellEnd"/>
            <w:r w:rsidR="00D9100B">
              <w:t xml:space="preserve">, </w:t>
            </w:r>
            <w:proofErr w:type="spellStart"/>
            <w:r w:rsidR="00D9100B">
              <w:t>planowane</w:t>
            </w:r>
            <w:proofErr w:type="spellEnd"/>
            <w:r w:rsidR="00D9100B">
              <w:t xml:space="preserve"> </w:t>
            </w:r>
            <w:proofErr w:type="spellStart"/>
            <w:r w:rsidR="00D9100B">
              <w:t>wydatki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8771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EE0A" w14:textId="75FE434B" w:rsidR="00C96B2E" w:rsidRPr="00BF19F8" w:rsidRDefault="00D9100B">
            <w:pPr>
              <w:pStyle w:val="TableParagraph"/>
              <w:spacing w:line="234" w:lineRule="exact"/>
              <w:ind w:left="8"/>
              <w:jc w:val="center"/>
            </w:pPr>
            <w:r w:rsidRPr="00BF19F8">
              <w:t>7</w:t>
            </w:r>
          </w:p>
        </w:tc>
      </w:tr>
      <w:tr w:rsidR="00C96B2E" w14:paraId="0A23EF7F" w14:textId="77777777" w:rsidTr="00C96B2E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9ABC" w14:textId="77777777" w:rsidR="00C96B2E" w:rsidRDefault="00C96B2E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D5D2" w14:textId="0C57CBCE" w:rsidR="00C96B2E" w:rsidRDefault="00D9100B">
            <w:pPr>
              <w:pStyle w:val="TableParagraph"/>
              <w:spacing w:line="234" w:lineRule="exact"/>
              <w:ind w:left="110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potencjalnych</w:t>
            </w:r>
            <w:proofErr w:type="spellEnd"/>
            <w:r>
              <w:t xml:space="preserve"> </w:t>
            </w:r>
            <w:proofErr w:type="spellStart"/>
            <w:r>
              <w:t>klientów</w:t>
            </w:r>
            <w:proofErr w:type="spellEnd"/>
            <w:r>
              <w:t xml:space="preserve">,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promocyjne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A39E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C56E" w14:textId="630B8901" w:rsidR="00C96B2E" w:rsidRPr="00BF19F8" w:rsidRDefault="00D9100B">
            <w:pPr>
              <w:pStyle w:val="TableParagraph"/>
              <w:spacing w:line="234" w:lineRule="exact"/>
              <w:ind w:left="8"/>
              <w:jc w:val="center"/>
            </w:pPr>
            <w:r w:rsidRPr="00BF19F8">
              <w:t>7</w:t>
            </w:r>
          </w:p>
        </w:tc>
      </w:tr>
      <w:tr w:rsidR="00C96B2E" w14:paraId="58C37DF0" w14:textId="77777777" w:rsidTr="00C96B2E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8925" w14:textId="77777777" w:rsidR="00C96B2E" w:rsidRDefault="00C96B2E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1825" w14:textId="5CF52C1C" w:rsidR="00C96B2E" w:rsidRDefault="00D9100B">
            <w:pPr>
              <w:pStyle w:val="TableParagraph"/>
              <w:spacing w:line="234" w:lineRule="exact"/>
              <w:ind w:left="110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konkurencji</w:t>
            </w:r>
            <w:proofErr w:type="spellEnd"/>
            <w:r>
              <w:t xml:space="preserve"> </w:t>
            </w:r>
            <w:proofErr w:type="spellStart"/>
            <w:r w:rsidR="00BF747A">
              <w:t>i</w:t>
            </w:r>
            <w:proofErr w:type="spellEnd"/>
            <w:r>
              <w:t xml:space="preserve"> </w:t>
            </w:r>
            <w:proofErr w:type="spellStart"/>
            <w:r>
              <w:t>rynku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3D1F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1CDDD" w14:textId="609318ED" w:rsidR="00C96B2E" w:rsidRPr="00BF19F8" w:rsidRDefault="00D9100B">
            <w:pPr>
              <w:pStyle w:val="TableParagraph"/>
              <w:spacing w:line="234" w:lineRule="exact"/>
              <w:ind w:left="8"/>
              <w:jc w:val="center"/>
            </w:pPr>
            <w:r w:rsidRPr="00BF19F8">
              <w:t>7</w:t>
            </w:r>
          </w:p>
        </w:tc>
      </w:tr>
      <w:tr w:rsidR="00C96B2E" w14:paraId="22C1E715" w14:textId="77777777" w:rsidTr="00035C2F">
        <w:trPr>
          <w:trHeight w:val="34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342E" w14:textId="77777777" w:rsidR="00C96B2E" w:rsidRDefault="00C96B2E">
            <w:pPr>
              <w:pStyle w:val="TableParagraph"/>
              <w:spacing w:before="116"/>
              <w:ind w:left="9"/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03E6" w14:textId="38BD5E15" w:rsidR="00C96B2E" w:rsidRDefault="00D9100B" w:rsidP="00035C2F">
            <w:pPr>
              <w:pStyle w:val="TableParagraph"/>
              <w:tabs>
                <w:tab w:val="left" w:pos="1572"/>
                <w:tab w:val="left" w:pos="3142"/>
                <w:tab w:val="left" w:pos="3473"/>
                <w:tab w:val="left" w:pos="5056"/>
              </w:tabs>
              <w:spacing w:line="244" w:lineRule="exact"/>
              <w:ind w:left="110"/>
            </w:pPr>
            <w:proofErr w:type="spellStart"/>
            <w:r>
              <w:t>Adekwatność</w:t>
            </w:r>
            <w:proofErr w:type="spellEnd"/>
            <w:r>
              <w:t xml:space="preserve"> </w:t>
            </w:r>
            <w:proofErr w:type="spellStart"/>
            <w:r>
              <w:t>doświadczenia</w:t>
            </w:r>
            <w:proofErr w:type="spellEnd"/>
            <w:r>
              <w:t xml:space="preserve"> </w:t>
            </w:r>
            <w:proofErr w:type="spellStart"/>
            <w:r w:rsidR="00035C2F">
              <w:t>i</w:t>
            </w:r>
            <w:proofErr w:type="spellEnd"/>
            <w:r>
              <w:t xml:space="preserve"> </w:t>
            </w:r>
            <w:proofErr w:type="spellStart"/>
            <w:r>
              <w:t>zasobów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65EC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F7A2" w14:textId="7F503823" w:rsidR="00C96B2E" w:rsidRPr="00BF19F8" w:rsidRDefault="00D9100B">
            <w:pPr>
              <w:pStyle w:val="TableParagraph"/>
              <w:spacing w:before="116"/>
              <w:ind w:left="8"/>
              <w:jc w:val="center"/>
            </w:pPr>
            <w:r w:rsidRPr="00BF19F8">
              <w:t>7</w:t>
            </w:r>
          </w:p>
        </w:tc>
      </w:tr>
      <w:tr w:rsidR="00C96B2E" w14:paraId="54D63535" w14:textId="77777777" w:rsidTr="00C96B2E">
        <w:trPr>
          <w:trHeight w:val="5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31CA9D7" w14:textId="77777777" w:rsidR="00C96B2E" w:rsidRDefault="00C96B2E">
            <w:pPr>
              <w:pStyle w:val="TableParagraph"/>
              <w:spacing w:before="125"/>
              <w:ind w:left="156" w:right="142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DAC681C" w14:textId="77777777" w:rsidR="00C96B2E" w:rsidRDefault="00C96B2E">
            <w:pPr>
              <w:pStyle w:val="TableParagraph"/>
              <w:spacing w:line="249" w:lineRule="exact"/>
              <w:ind w:left="1077" w:right="1068"/>
              <w:jc w:val="center"/>
              <w:rPr>
                <w:b/>
              </w:rPr>
            </w:pPr>
            <w:r>
              <w:rPr>
                <w:b/>
              </w:rPr>
              <w:t>PRZYNALEŻNOŚĆ DO GRUPY</w:t>
            </w:r>
          </w:p>
          <w:p w14:paraId="6A22CD31" w14:textId="77777777" w:rsidR="00C96B2E" w:rsidRDefault="00C96B2E">
            <w:pPr>
              <w:pStyle w:val="TableParagraph"/>
              <w:spacing w:before="1" w:line="238" w:lineRule="exact"/>
              <w:ind w:left="1077" w:right="1065"/>
              <w:jc w:val="center"/>
              <w:rPr>
                <w:b/>
              </w:rPr>
            </w:pPr>
            <w:r>
              <w:rPr>
                <w:b/>
              </w:rPr>
              <w:t>PREFERENCYJNEJ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26B488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BE8962D" w14:textId="77777777" w:rsidR="00C96B2E" w:rsidRPr="00BF19F8" w:rsidRDefault="00C96B2E">
            <w:pPr>
              <w:pStyle w:val="TableParagraph"/>
              <w:spacing w:before="125"/>
              <w:ind w:left="108" w:right="96"/>
              <w:jc w:val="center"/>
              <w:rPr>
                <w:b/>
              </w:rPr>
            </w:pPr>
            <w:r w:rsidRPr="00BF19F8">
              <w:rPr>
                <w:b/>
              </w:rPr>
              <w:t>18</w:t>
            </w:r>
          </w:p>
        </w:tc>
      </w:tr>
      <w:tr w:rsidR="00C96B2E" w14:paraId="007ACA15" w14:textId="77777777" w:rsidTr="00C96B2E">
        <w:trPr>
          <w:trHeight w:val="2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0BA5" w14:textId="77777777" w:rsidR="00C96B2E" w:rsidRDefault="00C96B2E">
            <w:pPr>
              <w:pStyle w:val="TableParagraph"/>
              <w:ind w:right="145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872A" w14:textId="77777777" w:rsidR="00C96B2E" w:rsidRDefault="00C96B2E">
            <w:pPr>
              <w:tabs>
                <w:tab w:val="left" w:pos="688"/>
              </w:tabs>
              <w:spacing w:before="1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zamieszkująca</w:t>
            </w:r>
            <w:proofErr w:type="spellEnd"/>
            <w:r>
              <w:t xml:space="preserve"> </w:t>
            </w:r>
            <w:proofErr w:type="spellStart"/>
            <w:r>
              <w:t>obszar</w:t>
            </w:r>
            <w:proofErr w:type="spellEnd"/>
            <w:r>
              <w:t xml:space="preserve"> </w:t>
            </w:r>
            <w:proofErr w:type="spellStart"/>
            <w:r>
              <w:t>rewitalizowany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4861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56DB" w14:textId="77777777" w:rsidR="00C96B2E" w:rsidRPr="00BF19F8" w:rsidRDefault="00C96B2E">
            <w:pPr>
              <w:pStyle w:val="TableParagraph"/>
              <w:jc w:val="center"/>
            </w:pPr>
            <w:r w:rsidRPr="00BF19F8">
              <w:t>10</w:t>
            </w:r>
          </w:p>
        </w:tc>
      </w:tr>
      <w:tr w:rsidR="00C96B2E" w14:paraId="00AE1371" w14:textId="77777777" w:rsidTr="00C96B2E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35CA" w14:textId="77777777" w:rsidR="00C96B2E" w:rsidRDefault="00C96B2E">
            <w:pPr>
              <w:pStyle w:val="TableParagraph"/>
              <w:spacing w:line="234" w:lineRule="exact"/>
              <w:ind w:left="156" w:right="140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35AB" w14:textId="77777777" w:rsidR="00C96B2E" w:rsidRDefault="00C96B2E">
            <w:pPr>
              <w:pStyle w:val="TableParagraph"/>
              <w:spacing w:line="229" w:lineRule="exact"/>
            </w:pPr>
            <w:proofErr w:type="spellStart"/>
            <w:r>
              <w:t>Osoba</w:t>
            </w:r>
            <w:proofErr w:type="spellEnd"/>
            <w:r>
              <w:t xml:space="preserve"> z </w:t>
            </w:r>
            <w:proofErr w:type="spellStart"/>
            <w:r>
              <w:t>niepełnosprawnościami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9156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61E4" w14:textId="77777777" w:rsidR="00C96B2E" w:rsidRPr="00BF19F8" w:rsidRDefault="00C96B2E">
            <w:pPr>
              <w:pStyle w:val="TableParagraph"/>
              <w:spacing w:line="229" w:lineRule="exact"/>
              <w:ind w:left="8"/>
              <w:jc w:val="center"/>
            </w:pPr>
            <w:r w:rsidRPr="00BF19F8">
              <w:t>3</w:t>
            </w:r>
          </w:p>
        </w:tc>
      </w:tr>
      <w:tr w:rsidR="00C96B2E" w14:paraId="24E39142" w14:textId="77777777" w:rsidTr="00C96B2E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7E97" w14:textId="77777777" w:rsidR="00C96B2E" w:rsidRDefault="00C96B2E">
            <w:pPr>
              <w:pStyle w:val="TableParagraph"/>
              <w:spacing w:line="234" w:lineRule="exact"/>
              <w:ind w:left="156" w:right="140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249A" w14:textId="77777777" w:rsidR="00C96B2E" w:rsidRDefault="00C96B2E">
            <w:pPr>
              <w:tabs>
                <w:tab w:val="left" w:pos="688"/>
              </w:tabs>
              <w:spacing w:before="2" w:line="251" w:lineRule="exact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długotrwale</w:t>
            </w:r>
            <w:proofErr w:type="spellEnd"/>
            <w:r>
              <w:t xml:space="preserve"> </w:t>
            </w:r>
            <w:proofErr w:type="spellStart"/>
            <w:r>
              <w:t>bezrobotna</w:t>
            </w:r>
            <w:proofErr w:type="spellEnd"/>
            <w:r>
              <w:t xml:space="preserve">  do 24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DA56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E1C8" w14:textId="77777777" w:rsidR="00C96B2E" w:rsidRPr="00BF19F8" w:rsidRDefault="00C96B2E">
            <w:pPr>
              <w:pStyle w:val="TableParagraph"/>
              <w:spacing w:line="234" w:lineRule="exact"/>
              <w:ind w:left="8"/>
              <w:jc w:val="center"/>
            </w:pPr>
            <w:r w:rsidRPr="00BF19F8">
              <w:t>3</w:t>
            </w:r>
          </w:p>
        </w:tc>
      </w:tr>
      <w:tr w:rsidR="00C96B2E" w14:paraId="1174614F" w14:textId="77777777" w:rsidTr="00C96B2E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59CE" w14:textId="77777777" w:rsidR="00C96B2E" w:rsidRDefault="00C96B2E">
            <w:pPr>
              <w:pStyle w:val="TableParagraph"/>
              <w:spacing w:line="234" w:lineRule="exact"/>
              <w:ind w:left="156" w:right="140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A22F4" w14:textId="77777777" w:rsidR="00C96B2E" w:rsidRDefault="00C96B2E">
            <w:pPr>
              <w:pStyle w:val="TableParagraph"/>
              <w:spacing w:line="234" w:lineRule="exact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długotrwale</w:t>
            </w:r>
            <w:proofErr w:type="spellEnd"/>
            <w:r>
              <w:t xml:space="preserve"> </w:t>
            </w:r>
            <w:proofErr w:type="spellStart"/>
            <w:r>
              <w:t>bezrobotna</w:t>
            </w:r>
            <w:proofErr w:type="spellEnd"/>
            <w:r>
              <w:t xml:space="preserve">  </w:t>
            </w:r>
            <w:proofErr w:type="spellStart"/>
            <w:r>
              <w:t>powyżej</w:t>
            </w:r>
            <w:proofErr w:type="spellEnd"/>
            <w:r>
              <w:t xml:space="preserve"> 24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D2CA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7BCE" w14:textId="77777777" w:rsidR="00C96B2E" w:rsidRPr="00BF19F8" w:rsidRDefault="00C96B2E">
            <w:pPr>
              <w:pStyle w:val="TableParagraph"/>
              <w:spacing w:line="234" w:lineRule="exact"/>
              <w:ind w:left="8"/>
              <w:jc w:val="center"/>
            </w:pPr>
            <w:r w:rsidRPr="00BF19F8">
              <w:t>5</w:t>
            </w:r>
          </w:p>
        </w:tc>
      </w:tr>
      <w:tr w:rsidR="00C96B2E" w14:paraId="06CC0B93" w14:textId="77777777" w:rsidTr="00C96B2E">
        <w:trPr>
          <w:trHeight w:val="465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8C5D483" w14:textId="77777777" w:rsidR="00C96B2E" w:rsidRDefault="00C96B2E">
            <w:pPr>
              <w:pStyle w:val="TableParagraph"/>
              <w:spacing w:before="101"/>
              <w:ind w:right="9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Razem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768401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5B2C8BF" w14:textId="77777777" w:rsidR="00C96B2E" w:rsidRDefault="00C96B2E">
            <w:pPr>
              <w:pStyle w:val="TableParagraph"/>
              <w:spacing w:before="101"/>
              <w:ind w:left="108" w:right="96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5CE4C51E" w14:textId="77777777" w:rsidR="00C96B2E" w:rsidRDefault="00C96B2E" w:rsidP="00C96B2E">
      <w:pPr>
        <w:sectPr w:rsidR="00C96B2E">
          <w:headerReference w:type="default" r:id="rId7"/>
          <w:pgSz w:w="11910" w:h="16840"/>
          <w:pgMar w:top="1720" w:right="1260" w:bottom="1560" w:left="1180" w:header="425" w:footer="1366" w:gutter="0"/>
          <w:cols w:space="708"/>
        </w:sectPr>
      </w:pPr>
    </w:p>
    <w:p w14:paraId="4F6AEB03" w14:textId="1CF68492" w:rsidR="00C96B2E" w:rsidRDefault="00C96B2E" w:rsidP="00C96B2E">
      <w:pPr>
        <w:pStyle w:val="Tekstpodstawowy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43816" wp14:editId="60FB1F8E">
                <wp:simplePos x="0" y="0"/>
                <wp:positionH relativeFrom="page">
                  <wp:posOffset>6877685</wp:posOffset>
                </wp:positionH>
                <wp:positionV relativeFrom="page">
                  <wp:posOffset>9035415</wp:posOffset>
                </wp:positionV>
                <wp:extent cx="167640" cy="456565"/>
                <wp:effectExtent l="0" t="0" r="3810" b="63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8949D" w14:textId="13093C8C" w:rsidR="00C96B2E" w:rsidRDefault="00C96B2E" w:rsidP="00C96B2E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43816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margin-left:541.55pt;margin-top:711.45pt;width:13.2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O1AQIAAO4DAAAOAAAAZHJzL2Uyb0RvYy54bWysU8Fu2zAMvQ/YPwi6L06yLi2MOEXXosOA&#10;bi3Q9QNkWYqFyqJGKbGzrx8lx1nX3obBAEFT1OPjI7W+HDrL9gqDAVfxxWzOmXISGuO2FX/6cfvh&#10;grMQhWuEBacqflCBX27ev1v3vlRLaME2ChmBuFD2vuJtjL4siiBb1YkwA68cHWrATkT6xW3RoOgJ&#10;vbPFcj5fFT1g4xGkCoGiN+Mh32R8rZWM91oHFZmtOHGL2WK2dbLFZi3KLQrfGnmkIf6BRSeMo6In&#10;qBsRBduheQPVGYkQQMeZhK4ArY1UuQfqZjF/1c1jK7zKvZA4wZ9kCv8PVn7fPyAzDc3uI2dOdDSj&#10;B7CKRfUcIvSKUZxE6n0oKffRU3YcPsNAF3LDwd+BfA7MwXUr3FZdIULfKtEQyUW6Wby4OuKEBFL3&#10;36ChYmIXIQMNGrukIGnCCJ2GdTgNSA2RyVRydb46oxNJR2efVvTlCqKcLnsM8YuCjiWn4kjzz+Bi&#10;fxdiIiPKKSXVcnBrrM07YN1fAUpMkUw+8R2Zx6EeRrEmTWpoDtQNwrhZ9BLiPRltoa+4tMZz1gL+&#10;eh1LeRVPdnlO/fS0gBUPP3cCFWf2qyPxKBwnByennhzhJOFWPHI2utdx3OqdR7NtCXwcj4MrElib&#10;3HyaxEj42BktVdbk+ADS1r78z1l/nunmNwAAAP//AwBQSwMEFAAGAAgAAAAhAIBb0L/hAAAADwEA&#10;AA8AAABkcnMvZG93bnJldi54bWxMj8FugzAQRO+V8g/WRuqtsYEEAcVEFVLUW6Qm+QAHuxgFryl2&#10;Avn7mlN729kdzb4p97PpyUONrrPIIdowIAobKztsOVzOh7cMiPMCpegtKg5P5WBfrV5KUUg74Zd6&#10;nHxLQgi6QnDQ3g8Fpa7Rygi3sYPCcPu2oxE+yLGlchRTCDc9jRlLqREdhg9aDKrWqrmd7obD8Un1&#10;lJjdpanr9JgmPwdx++w5f13PH+9AvJr9nxkW/IAOVWC62jtKR/qgWZZEwRumbRznQBZPxPIdkOuy&#10;y7cZ0Kqk/3tUvwAAAP//AwBQSwECLQAUAAYACAAAACEAtoM4kv4AAADhAQAAEwAAAAAAAAAAAAAA&#10;AAAAAAAAW0NvbnRlbnRfVHlwZXNdLnhtbFBLAQItABQABgAIAAAAIQA4/SH/1gAAAJQBAAALAAAA&#10;AAAAAAAAAAAAAC8BAABfcmVscy8ucmVsc1BLAQItABQABgAIAAAAIQAKSlO1AQIAAO4DAAAOAAAA&#10;AAAAAAAAAAAAAC4CAABkcnMvZTJvRG9jLnhtbFBLAQItABQABgAIAAAAIQCAW9C/4QAAAA8BAAAP&#10;AAAAAAAAAAAAAAAAAFsEAABkcnMvZG93bnJldi54bWxQSwUGAAAAAAQABADzAAAAaQUAAAAA&#10;" filled="f" stroked="f">
                <v:textbox style="layout-flow:vertical;mso-layout-flow-alt:bottom-to-top" inset="0,0,0,0">
                  <w:txbxContent>
                    <w:p w14:paraId="1B38949D" w14:textId="13093C8C" w:rsidR="00C96B2E" w:rsidRDefault="00C96B2E" w:rsidP="00C96B2E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06A36A" w14:textId="77777777" w:rsidR="00C96B2E" w:rsidRDefault="00C96B2E" w:rsidP="00C96B2E">
      <w:pPr>
        <w:pStyle w:val="Tekstpodstawowy"/>
        <w:spacing w:before="1"/>
        <w:rPr>
          <w:sz w:val="18"/>
        </w:rPr>
      </w:pPr>
    </w:p>
    <w:p w14:paraId="24B7C7BE" w14:textId="2ED51429" w:rsidR="00C96B2E" w:rsidRDefault="00C96B2E" w:rsidP="00C96B2E">
      <w:pPr>
        <w:pStyle w:val="Nagwek11"/>
        <w:spacing w:before="91" w:after="6"/>
        <w:ind w:left="953"/>
      </w:pPr>
      <w:r>
        <w:t>Uzasadnienie Oceniającego:</w:t>
      </w:r>
    </w:p>
    <w:p w14:paraId="39767A46" w14:textId="77777777" w:rsidR="00C96B2E" w:rsidRDefault="00C96B2E" w:rsidP="00C96B2E">
      <w:pPr>
        <w:pStyle w:val="Tekstpodstawowy"/>
        <w:rPr>
          <w:b/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6B2E" w14:paraId="02BF2E55" w14:textId="77777777" w:rsidTr="00C96B2E">
        <w:trPr>
          <w:trHeight w:val="2491"/>
        </w:trPr>
        <w:tc>
          <w:tcPr>
            <w:tcW w:w="9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D9664" w14:textId="77777777" w:rsidR="00C96B2E" w:rsidRDefault="00C96B2E">
            <w:pPr>
              <w:pStyle w:val="Tekstpodstawowy"/>
              <w:rPr>
                <w:b/>
                <w:sz w:val="20"/>
              </w:rPr>
            </w:pPr>
          </w:p>
        </w:tc>
      </w:tr>
    </w:tbl>
    <w:p w14:paraId="7B612899" w14:textId="77777777" w:rsidR="00C96B2E" w:rsidRDefault="00C96B2E" w:rsidP="00C96B2E">
      <w:pPr>
        <w:pStyle w:val="Tekstpodstawowy"/>
        <w:rPr>
          <w:b/>
          <w:sz w:val="20"/>
        </w:rPr>
      </w:pPr>
    </w:p>
    <w:p w14:paraId="595F7EDA" w14:textId="77777777" w:rsidR="00C96B2E" w:rsidRDefault="00C96B2E" w:rsidP="00C96B2E">
      <w:pPr>
        <w:pStyle w:val="Tekstpodstawowy"/>
        <w:rPr>
          <w:b/>
          <w:sz w:val="23"/>
        </w:rPr>
      </w:pPr>
    </w:p>
    <w:p w14:paraId="3F92591F" w14:textId="77777777" w:rsidR="00C96B2E" w:rsidRDefault="00C96B2E" w:rsidP="00C96B2E">
      <w:pPr>
        <w:pStyle w:val="Tekstpodstawowy"/>
        <w:ind w:right="149"/>
        <w:jc w:val="right"/>
      </w:pPr>
      <w:r>
        <w:rPr>
          <w:spacing w:val="-1"/>
        </w:rPr>
        <w:t>……………………………………………………</w:t>
      </w:r>
    </w:p>
    <w:p w14:paraId="6C71D1A0" w14:textId="77777777" w:rsidR="00C96B2E" w:rsidRDefault="00C96B2E" w:rsidP="00C96B2E">
      <w:pPr>
        <w:pStyle w:val="Nagwek11"/>
        <w:ind w:left="0" w:right="158"/>
        <w:jc w:val="right"/>
      </w:pPr>
      <w:r>
        <w:t>(Data i czytelny podpis</w:t>
      </w:r>
      <w:r>
        <w:rPr>
          <w:spacing w:val="-10"/>
        </w:rPr>
        <w:t xml:space="preserve"> </w:t>
      </w:r>
      <w:r>
        <w:t>Oceniającego)</w:t>
      </w:r>
    </w:p>
    <w:p w14:paraId="6583DF62" w14:textId="77777777" w:rsidR="00C96B2E" w:rsidRDefault="00C96B2E" w:rsidP="00C96B2E">
      <w:pPr>
        <w:pStyle w:val="Tekstpodstawowy"/>
        <w:rPr>
          <w:b/>
          <w:sz w:val="24"/>
        </w:rPr>
      </w:pPr>
    </w:p>
    <w:p w14:paraId="0F1DA0F9" w14:textId="77777777" w:rsidR="00C96B2E" w:rsidRDefault="00C96B2E" w:rsidP="00C96B2E">
      <w:pPr>
        <w:pStyle w:val="Tekstpodstawowy"/>
        <w:rPr>
          <w:b/>
          <w:sz w:val="24"/>
        </w:rPr>
      </w:pPr>
    </w:p>
    <w:p w14:paraId="7EB53949" w14:textId="77777777" w:rsidR="00C96B2E" w:rsidRDefault="00C96B2E" w:rsidP="00C96B2E">
      <w:pPr>
        <w:pStyle w:val="Tekstpodstawowy"/>
        <w:spacing w:before="5"/>
        <w:rPr>
          <w:b/>
          <w:sz w:val="21"/>
        </w:rPr>
      </w:pPr>
    </w:p>
    <w:p w14:paraId="096394A4" w14:textId="77777777" w:rsidR="00C96B2E" w:rsidRDefault="00C96B2E" w:rsidP="00C96B2E">
      <w:pPr>
        <w:ind w:left="958" w:right="880"/>
        <w:jc w:val="center"/>
        <w:rPr>
          <w:b/>
          <w:sz w:val="22"/>
        </w:rPr>
      </w:pPr>
      <w:r>
        <w:rPr>
          <w:b/>
        </w:rPr>
        <w:t>OŚWIADCZENIE O BEZSTRONNOŚCI I POUFNOŚCI</w:t>
      </w:r>
    </w:p>
    <w:p w14:paraId="4C4A1971" w14:textId="77777777" w:rsidR="00C96B2E" w:rsidRDefault="00C96B2E" w:rsidP="00C96B2E">
      <w:pPr>
        <w:pStyle w:val="Tekstpodstawowy"/>
        <w:spacing w:before="10"/>
        <w:rPr>
          <w:b/>
          <w:sz w:val="21"/>
        </w:rPr>
      </w:pPr>
    </w:p>
    <w:p w14:paraId="51BED0ED" w14:textId="77777777" w:rsidR="00C96B2E" w:rsidRDefault="00C96B2E" w:rsidP="00C96B2E">
      <w:pPr>
        <w:pStyle w:val="Tekstpodstawowy"/>
        <w:spacing w:line="251" w:lineRule="exact"/>
        <w:ind w:left="235"/>
        <w:jc w:val="both"/>
      </w:pPr>
      <w:r>
        <w:t>Oświadczam, że:</w:t>
      </w:r>
    </w:p>
    <w:p w14:paraId="2061FBE0" w14:textId="77777777" w:rsidR="00C96B2E" w:rsidRDefault="00C96B2E" w:rsidP="00C96B2E">
      <w:pPr>
        <w:pStyle w:val="Akapitzlist"/>
        <w:widowControl w:val="0"/>
        <w:numPr>
          <w:ilvl w:val="0"/>
          <w:numId w:val="5"/>
        </w:numPr>
        <w:tabs>
          <w:tab w:val="left" w:pos="664"/>
        </w:tabs>
        <w:autoSpaceDE w:val="0"/>
        <w:autoSpaceDN w:val="0"/>
        <w:spacing w:after="0" w:line="240" w:lineRule="auto"/>
        <w:ind w:right="154"/>
        <w:contextualSpacing w:val="0"/>
        <w:jc w:val="both"/>
      </w:pPr>
      <w:r>
        <w:t>Nie pozostaję w związku małżeńskim, w stosunku pokrewieństwa lub powinowactwa (w linii prostej lub bocznej do II stopnia) z ocenianym Kandydatem/</w:t>
      </w:r>
      <w:proofErr w:type="spellStart"/>
      <w:r>
        <w:t>ką</w:t>
      </w:r>
      <w:proofErr w:type="spellEnd"/>
      <w:r>
        <w:t xml:space="preserve"> do projektu oraz nie jestem związany/a  z  tytułu  przysposobienia,   opieki   lub   kurateli   z   ocenianym   Kandydatem/</w:t>
      </w:r>
      <w:proofErr w:type="spellStart"/>
      <w:r>
        <w:t>ką</w:t>
      </w:r>
      <w:proofErr w:type="spellEnd"/>
      <w:r>
        <w:t xml:space="preserve">  do</w:t>
      </w:r>
      <w:r>
        <w:rPr>
          <w:spacing w:val="-4"/>
        </w:rPr>
        <w:t xml:space="preserve"> </w:t>
      </w:r>
      <w:r>
        <w:t>projektu.</w:t>
      </w:r>
    </w:p>
    <w:p w14:paraId="6A0889CD" w14:textId="60B8E47C" w:rsidR="00C96B2E" w:rsidRDefault="00C96B2E" w:rsidP="00C96B2E">
      <w:pPr>
        <w:pStyle w:val="Akapitzlist"/>
        <w:widowControl w:val="0"/>
        <w:numPr>
          <w:ilvl w:val="0"/>
          <w:numId w:val="5"/>
        </w:numPr>
        <w:tabs>
          <w:tab w:val="left" w:pos="663"/>
        </w:tabs>
        <w:autoSpaceDE w:val="0"/>
        <w:autoSpaceDN w:val="0"/>
        <w:spacing w:after="0" w:line="240" w:lineRule="auto"/>
        <w:ind w:right="154"/>
        <w:contextualSpacing w:val="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</w:t>
      </w:r>
      <w:r>
        <w:rPr>
          <w:i/>
        </w:rPr>
        <w:t>Regulaminem rekrutacji i udziału w projekcie</w:t>
      </w:r>
      <w:r>
        <w:t xml:space="preserve">, </w:t>
      </w:r>
      <w:r>
        <w:rPr>
          <w:i/>
        </w:rPr>
        <w:t xml:space="preserve">Regulaminem </w:t>
      </w:r>
      <w:r w:rsidR="00B25D02">
        <w:rPr>
          <w:i/>
        </w:rPr>
        <w:t xml:space="preserve">przyznawania środków finansowych na rozwój przedsiębiorczości </w:t>
      </w:r>
      <w:r w:rsidR="00CA60EA">
        <w:rPr>
          <w:i/>
        </w:rPr>
        <w:t xml:space="preserve">w </w:t>
      </w:r>
      <w:r>
        <w:t>projekcie  „</w:t>
      </w:r>
      <w:r w:rsidR="00CA60EA">
        <w:t>Mój pierwszy biznes jest nadzieją</w:t>
      </w:r>
      <w:r>
        <w:t xml:space="preserve">” oraz z wytycznymi udzielania bezzwrotnego wsparcia </w:t>
      </w:r>
      <w:r>
        <w:rPr>
          <w:spacing w:val="-3"/>
        </w:rPr>
        <w:t xml:space="preserve">dla osób </w:t>
      </w:r>
      <w:r>
        <w:t>zamierzających rozpocząć prowadzenie działalności gospodarczej w ramach Działania 7.3 RPO WP</w:t>
      </w:r>
      <w:r>
        <w:rPr>
          <w:spacing w:val="-13"/>
        </w:rPr>
        <w:t xml:space="preserve"> </w:t>
      </w:r>
      <w:r>
        <w:t>2014-2020</w:t>
      </w:r>
    </w:p>
    <w:p w14:paraId="649B7DF9" w14:textId="77777777" w:rsidR="00C96B2E" w:rsidRDefault="00C96B2E" w:rsidP="00C96B2E">
      <w:pPr>
        <w:pStyle w:val="Akapitzlist"/>
        <w:widowControl w:val="0"/>
        <w:numPr>
          <w:ilvl w:val="0"/>
          <w:numId w:val="5"/>
        </w:numPr>
        <w:tabs>
          <w:tab w:val="left" w:pos="663"/>
        </w:tabs>
        <w:autoSpaceDE w:val="0"/>
        <w:autoSpaceDN w:val="0"/>
        <w:spacing w:after="0" w:line="240" w:lineRule="auto"/>
        <w:ind w:right="156"/>
        <w:contextualSpacing w:val="0"/>
        <w:jc w:val="both"/>
      </w:pPr>
      <w:r>
        <w:t>Zobowiązuję  się,  wypełniać   swoje   obowiązki   w   sposób   bezstronny,   sumienny,   uczciwy i sprawiedliwy, zgodnie z posiadaną</w:t>
      </w:r>
      <w:r>
        <w:rPr>
          <w:spacing w:val="-2"/>
        </w:rPr>
        <w:t xml:space="preserve"> </w:t>
      </w:r>
      <w:r>
        <w:t>wiedzą.</w:t>
      </w:r>
    </w:p>
    <w:p w14:paraId="3C3CA701" w14:textId="77777777" w:rsidR="00C96B2E" w:rsidRDefault="00C96B2E" w:rsidP="00C96B2E">
      <w:pPr>
        <w:pStyle w:val="Akapitzlist"/>
        <w:widowControl w:val="0"/>
        <w:numPr>
          <w:ilvl w:val="0"/>
          <w:numId w:val="5"/>
        </w:numPr>
        <w:tabs>
          <w:tab w:val="left" w:pos="716"/>
        </w:tabs>
        <w:autoSpaceDE w:val="0"/>
        <w:autoSpaceDN w:val="0"/>
        <w:spacing w:after="0" w:line="240" w:lineRule="auto"/>
        <w:ind w:right="154" w:hanging="283"/>
        <w:contextualSpacing w:val="0"/>
        <w:jc w:val="both"/>
      </w:pPr>
      <w:r>
        <w:tab/>
        <w:t xml:space="preserve">Zachowam w tajemnicy wszystkie informacje i dokumenty udostępnione mi lub wytworzone przeze mnie lub przygotowane  przeze  mnie  w  trakcie  lub  jako  rezultat  oceny  i  zgadzam  się, że informacje </w:t>
      </w:r>
      <w:r>
        <w:rPr>
          <w:spacing w:val="2"/>
        </w:rPr>
        <w:t xml:space="preserve">te </w:t>
      </w:r>
      <w:r>
        <w:t xml:space="preserve">powinny być użyte tylko dla celów niniejszej oceny i nie powinny </w:t>
      </w:r>
      <w:r>
        <w:rPr>
          <w:spacing w:val="2"/>
        </w:rPr>
        <w:t xml:space="preserve">być </w:t>
      </w:r>
      <w:r>
        <w:t>ujawnione. Zobowiązuję się również nie zatrzymywać kopii jakichkolwiek pisemnych informacji związanych z niniejsza oceną.</w:t>
      </w:r>
    </w:p>
    <w:p w14:paraId="7DDF9A44" w14:textId="77777777" w:rsidR="00C96B2E" w:rsidRDefault="00C96B2E" w:rsidP="00C96B2E">
      <w:pPr>
        <w:pStyle w:val="Tekstpodstawowy"/>
        <w:rPr>
          <w:sz w:val="24"/>
        </w:rPr>
      </w:pPr>
    </w:p>
    <w:p w14:paraId="062E18CB" w14:textId="77777777" w:rsidR="00C96B2E" w:rsidRDefault="00C96B2E" w:rsidP="00C96B2E">
      <w:pPr>
        <w:pStyle w:val="Tekstpodstawowy"/>
        <w:rPr>
          <w:sz w:val="24"/>
        </w:rPr>
      </w:pPr>
    </w:p>
    <w:p w14:paraId="3179E16A" w14:textId="77777777" w:rsidR="00C96B2E" w:rsidRDefault="00C96B2E" w:rsidP="00C96B2E">
      <w:pPr>
        <w:pStyle w:val="Tekstpodstawowy"/>
        <w:spacing w:before="6"/>
        <w:rPr>
          <w:sz w:val="35"/>
        </w:rPr>
      </w:pPr>
    </w:p>
    <w:p w14:paraId="1080C905" w14:textId="2961A198" w:rsidR="00C96B2E" w:rsidRDefault="00C96B2E" w:rsidP="00C96B2E">
      <w:pPr>
        <w:pStyle w:val="Tekstpodstawowy"/>
        <w:ind w:left="4905"/>
      </w:pPr>
      <w:r>
        <w:t>………….…………………………………</w:t>
      </w:r>
    </w:p>
    <w:p w14:paraId="6852DEC1" w14:textId="27A21809" w:rsidR="00C96B2E" w:rsidRDefault="00C96B2E" w:rsidP="00C96B2E">
      <w:pPr>
        <w:pStyle w:val="Tekstpodstawowy"/>
        <w:ind w:left="5103"/>
      </w:pPr>
      <w:r>
        <w:t>(Data i czytelny podpis Oceniającego)</w:t>
      </w:r>
    </w:p>
    <w:p w14:paraId="6CC57279" w14:textId="6DC5778D" w:rsidR="00CA27A0" w:rsidRPr="00F42035" w:rsidRDefault="00CA27A0" w:rsidP="00CA27A0">
      <w:pPr>
        <w:rPr>
          <w:rFonts w:ascii="Calibri" w:hAnsi="Calibri" w:cs="Calibri"/>
          <w:sz w:val="22"/>
        </w:rPr>
      </w:pPr>
    </w:p>
    <w:sectPr w:rsidR="00CA27A0" w:rsidRPr="00F42035" w:rsidSect="00CA27A0">
      <w:headerReference w:type="default" r:id="rId8"/>
      <w:footerReference w:type="default" r:id="rId9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8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HV9AEAAMMDAAAOAAAAZHJzL2Uyb0RvYy54bWysU9uO0zAQfUfiHyy/0yS9UIiarla7KkJa&#10;oNLCBziOk1ibeMzYbdIP4M/4MMZOt3ThDfFiZS4+PmfmZHMz9h07KnQaTMGzWcqZMhIqbZqCf/u6&#10;e/OOM+eFqUQHRhX8pBy/2b5+tRlsrubQQlcpZARiXD7Ygrfe2zxJnGxVL9wMrDJUrAF74SnEJqlQ&#10;DITed8k8Td8mA2BlEaRyjrL3U5FvI35dK+m/1LVTnnUFJ24+nhjPMpzJdiPyBoVttTzTEP/Aohfa&#10;0KMXqHvhBTug/guq1xLBQe1nEvoE6lpLFTWQmiz9Q81jK6yKWmg4zl7G5P4frPx83CPTFe2OMyN6&#10;WtGeCHp4+vnDsyzMZ7Aup7ZHu8eg0NkHkE+OGbhrhWnULSIMrRIVsYr9yYsLIXB0lZXDJ6gIXhw8&#10;xFGNNfYBkIbAxriR02UjavRMUnK1mGcL2puk0iLN1qt5XFki8ufbFp3/oKBn4aPgSBuP6OL44Dyx&#10;p9bnlvCYgZ3uurj1zrxIUGPIRPaB8CTcj+V4nkEJ1Yl0IEwmItPTRzjna2I4kIcK7r4fBCrOuo+G&#10;xvE+Wy6D6WKwXK2JPMPrSnldEUa2QNaUHjmbgjs/WfVgUTctPZdFbc7e0hB3OuoLA56oncmTU6Ls&#10;s6uDFa/j2PX739v+AgAA//8DAFBLAwQUAAYACAAAACEAE4a4duAAAAAMAQAADwAAAGRycy9kb3du&#10;cmV2LnhtbEyPwU7DMBBE70j8g7VI3KidAKVN41QIiQtCqmg59OjaSxw1tqPYac3fsz3R2+7OaPZN&#10;vc6uZyccYxe8hGImgKHXwXS+lfC9e39YAItJeaP64FHCL0ZYN7c3tapMOPsvPG1TyyjEx0pJsCkN&#10;FedRW3QqzsKAnrSfMDqVaB1bbkZ1pnDX81KIOXeq8/TBqgHfLOrjdnISdvO813naF/ipF61WuLHu&#10;YyPl/V1+XQFLmNO/GS74hA4NMR3C5E1kvYRyuSQn3UX5RB0ujuLxBdiBhmchBPCm5tclmj8AAAD/&#10;/wMAUEsBAi0AFAAGAAgAAAAhALaDOJL+AAAA4QEAABMAAAAAAAAAAAAAAAAAAAAAAFtDb250ZW50&#10;X1R5cGVzXS54bWxQSwECLQAUAAYACAAAACEAOP0h/9YAAACUAQAACwAAAAAAAAAAAAAAAAAvAQAA&#10;X3JlbHMvLnJlbHNQSwECLQAUAAYACAAAACEADToB1fQBAADDAwAADgAAAAAAAAAAAAAAAAAuAgAA&#10;ZHJzL2Uyb0RvYy54bWxQSwECLQAUAAYACAAAACEAE4a4duAAAAAMAQAADwAAAAAAAAAAAAAAAABO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53009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7DCB" w14:textId="7947FC9D" w:rsidR="000A7B39" w:rsidRPr="0080633D" w:rsidRDefault="000A7B39" w:rsidP="000A7B39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Załącznik nr 7 do Regulaminu rekrutacji i udziału w projekcie</w:t>
    </w:r>
  </w:p>
  <w:p w14:paraId="3FF17457" w14:textId="36C808DB" w:rsidR="000A7B39" w:rsidRPr="000A7B39" w:rsidRDefault="000A7B39" w:rsidP="000A7B39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0B95A25A" wp14:editId="06821FC1">
          <wp:extent cx="5749925" cy="445135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4D574A99" w:rsidR="004C55CF" w:rsidRPr="0080633D" w:rsidRDefault="00530090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Załącznik nr </w:t>
    </w:r>
    <w:r w:rsidR="007F3DCA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7</w:t>
    </w:r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do Regulaminu</w:t>
    </w:r>
    <w:r w:rsidR="00F42035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rekrutacji i udziału w projekcie</w:t>
    </w:r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87AA2"/>
    <w:multiLevelType w:val="hybridMultilevel"/>
    <w:tmpl w:val="DF72C0B2"/>
    <w:lvl w:ilvl="0" w:tplc="218661DE">
      <w:start w:val="1"/>
      <w:numFmt w:val="decimal"/>
      <w:lvlText w:val="%1."/>
      <w:lvlJc w:val="left"/>
      <w:pPr>
        <w:ind w:left="66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7CC47F2">
      <w:numFmt w:val="bullet"/>
      <w:lvlText w:val="•"/>
      <w:lvlJc w:val="left"/>
      <w:pPr>
        <w:ind w:left="1540" w:hanging="284"/>
      </w:pPr>
      <w:rPr>
        <w:lang w:val="pl-PL" w:eastAsia="en-US" w:bidi="ar-SA"/>
      </w:rPr>
    </w:lvl>
    <w:lvl w:ilvl="2" w:tplc="76E22AAC">
      <w:numFmt w:val="bullet"/>
      <w:lvlText w:val="•"/>
      <w:lvlJc w:val="left"/>
      <w:pPr>
        <w:ind w:left="2420" w:hanging="284"/>
      </w:pPr>
      <w:rPr>
        <w:lang w:val="pl-PL" w:eastAsia="en-US" w:bidi="ar-SA"/>
      </w:rPr>
    </w:lvl>
    <w:lvl w:ilvl="3" w:tplc="56B4C9A2">
      <w:numFmt w:val="bullet"/>
      <w:lvlText w:val="•"/>
      <w:lvlJc w:val="left"/>
      <w:pPr>
        <w:ind w:left="3301" w:hanging="284"/>
      </w:pPr>
      <w:rPr>
        <w:lang w:val="pl-PL" w:eastAsia="en-US" w:bidi="ar-SA"/>
      </w:rPr>
    </w:lvl>
    <w:lvl w:ilvl="4" w:tplc="D9984F2C">
      <w:numFmt w:val="bullet"/>
      <w:lvlText w:val="•"/>
      <w:lvlJc w:val="left"/>
      <w:pPr>
        <w:ind w:left="4181" w:hanging="284"/>
      </w:pPr>
      <w:rPr>
        <w:lang w:val="pl-PL" w:eastAsia="en-US" w:bidi="ar-SA"/>
      </w:rPr>
    </w:lvl>
    <w:lvl w:ilvl="5" w:tplc="D49AD2A4">
      <w:numFmt w:val="bullet"/>
      <w:lvlText w:val="•"/>
      <w:lvlJc w:val="left"/>
      <w:pPr>
        <w:ind w:left="5062" w:hanging="284"/>
      </w:pPr>
      <w:rPr>
        <w:lang w:val="pl-PL" w:eastAsia="en-US" w:bidi="ar-SA"/>
      </w:rPr>
    </w:lvl>
    <w:lvl w:ilvl="6" w:tplc="992C945C">
      <w:numFmt w:val="bullet"/>
      <w:lvlText w:val="•"/>
      <w:lvlJc w:val="left"/>
      <w:pPr>
        <w:ind w:left="5942" w:hanging="284"/>
      </w:pPr>
      <w:rPr>
        <w:lang w:val="pl-PL" w:eastAsia="en-US" w:bidi="ar-SA"/>
      </w:rPr>
    </w:lvl>
    <w:lvl w:ilvl="7" w:tplc="1D76C348">
      <w:numFmt w:val="bullet"/>
      <w:lvlText w:val="•"/>
      <w:lvlJc w:val="left"/>
      <w:pPr>
        <w:ind w:left="6822" w:hanging="284"/>
      </w:pPr>
      <w:rPr>
        <w:lang w:val="pl-PL" w:eastAsia="en-US" w:bidi="ar-SA"/>
      </w:rPr>
    </w:lvl>
    <w:lvl w:ilvl="8" w:tplc="4D0EA5B4">
      <w:numFmt w:val="bullet"/>
      <w:lvlText w:val="•"/>
      <w:lvlJc w:val="left"/>
      <w:pPr>
        <w:ind w:left="7703" w:hanging="284"/>
      </w:pPr>
      <w:rPr>
        <w:lang w:val="pl-PL" w:eastAsia="en-US" w:bidi="ar-SA"/>
      </w:rPr>
    </w:lvl>
  </w:abstractNum>
  <w:abstractNum w:abstractNumId="4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35C2F"/>
    <w:rsid w:val="00044E6A"/>
    <w:rsid w:val="00074C87"/>
    <w:rsid w:val="000A7B39"/>
    <w:rsid w:val="001A3160"/>
    <w:rsid w:val="00290D03"/>
    <w:rsid w:val="002C49E0"/>
    <w:rsid w:val="002F3DDC"/>
    <w:rsid w:val="00322D3D"/>
    <w:rsid w:val="00377712"/>
    <w:rsid w:val="00396B4D"/>
    <w:rsid w:val="00396E3C"/>
    <w:rsid w:val="003A2A29"/>
    <w:rsid w:val="003E4A88"/>
    <w:rsid w:val="004C55CF"/>
    <w:rsid w:val="004E545B"/>
    <w:rsid w:val="00530090"/>
    <w:rsid w:val="00695ED1"/>
    <w:rsid w:val="00783F4A"/>
    <w:rsid w:val="00787CBF"/>
    <w:rsid w:val="007F3DCA"/>
    <w:rsid w:val="0080633D"/>
    <w:rsid w:val="008A2315"/>
    <w:rsid w:val="00923678"/>
    <w:rsid w:val="00972512"/>
    <w:rsid w:val="009F4E74"/>
    <w:rsid w:val="00A225CE"/>
    <w:rsid w:val="00A64239"/>
    <w:rsid w:val="00A952E4"/>
    <w:rsid w:val="00AF1FFE"/>
    <w:rsid w:val="00B0427C"/>
    <w:rsid w:val="00B25D02"/>
    <w:rsid w:val="00B52ED7"/>
    <w:rsid w:val="00BD5188"/>
    <w:rsid w:val="00BF19F8"/>
    <w:rsid w:val="00BF747A"/>
    <w:rsid w:val="00C40521"/>
    <w:rsid w:val="00C96B2E"/>
    <w:rsid w:val="00CA27A0"/>
    <w:rsid w:val="00CA60EA"/>
    <w:rsid w:val="00D5587D"/>
    <w:rsid w:val="00D9100B"/>
    <w:rsid w:val="00EC3A73"/>
    <w:rsid w:val="00F42035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96B2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table" w:styleId="Tabela-Siatka">
    <w:name w:val="Table Grid"/>
    <w:basedOn w:val="Standardowy"/>
    <w:uiPriority w:val="59"/>
    <w:rsid w:val="00C96B2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C96B2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8</cp:revision>
  <cp:lastPrinted>2021-12-31T13:10:00Z</cp:lastPrinted>
  <dcterms:created xsi:type="dcterms:W3CDTF">2021-12-10T11:50:00Z</dcterms:created>
  <dcterms:modified xsi:type="dcterms:W3CDTF">2022-01-03T13:02:00Z</dcterms:modified>
</cp:coreProperties>
</file>